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D29B" w14:textId="5EAAE2A9" w:rsidR="008400C4" w:rsidRPr="00675566" w:rsidRDefault="00854755" w:rsidP="0067556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74261"/>
          <w:sz w:val="20"/>
          <w:szCs w:val="20"/>
        </w:rPr>
      </w:pPr>
      <w:r w:rsidRPr="00854755">
        <w:rPr>
          <w:rFonts w:ascii="Times New Roman" w:eastAsia="Times New Roman" w:hAnsi="Times New Roman" w:cs="Times New Roman"/>
          <w:b/>
          <w:bCs/>
          <w:color w:val="274261"/>
          <w:sz w:val="20"/>
          <w:szCs w:val="20"/>
        </w:rPr>
        <w:t xml:space="preserve">Revised </w:t>
      </w:r>
      <w:r w:rsidR="00353595">
        <w:rPr>
          <w:rFonts w:ascii="Times New Roman" w:eastAsia="Times New Roman" w:hAnsi="Times New Roman" w:cs="Times New Roman"/>
          <w:b/>
          <w:bCs/>
          <w:color w:val="274261"/>
          <w:sz w:val="20"/>
          <w:szCs w:val="20"/>
        </w:rPr>
        <w:t>5</w:t>
      </w:r>
      <w:r w:rsidRPr="00854755">
        <w:rPr>
          <w:rFonts w:ascii="Times New Roman" w:eastAsia="Times New Roman" w:hAnsi="Times New Roman" w:cs="Times New Roman"/>
          <w:b/>
          <w:bCs/>
          <w:color w:val="274261"/>
          <w:sz w:val="20"/>
          <w:szCs w:val="20"/>
        </w:rPr>
        <w:t>/</w:t>
      </w:r>
      <w:r w:rsidR="00353595">
        <w:rPr>
          <w:rFonts w:ascii="Times New Roman" w:eastAsia="Times New Roman" w:hAnsi="Times New Roman" w:cs="Times New Roman"/>
          <w:b/>
          <w:bCs/>
          <w:color w:val="274261"/>
          <w:sz w:val="20"/>
          <w:szCs w:val="20"/>
        </w:rPr>
        <w:t>5</w:t>
      </w:r>
      <w:r w:rsidRPr="00854755">
        <w:rPr>
          <w:rFonts w:ascii="Times New Roman" w:eastAsia="Times New Roman" w:hAnsi="Times New Roman" w:cs="Times New Roman"/>
          <w:b/>
          <w:bCs/>
          <w:color w:val="274261"/>
          <w:sz w:val="20"/>
          <w:szCs w:val="20"/>
        </w:rPr>
        <w:t>/202</w:t>
      </w:r>
      <w:r w:rsidR="002B28E2">
        <w:rPr>
          <w:rFonts w:ascii="Times New Roman" w:eastAsia="Times New Roman" w:hAnsi="Times New Roman" w:cs="Times New Roman"/>
          <w:b/>
          <w:bCs/>
          <w:color w:val="274261"/>
          <w:sz w:val="20"/>
          <w:szCs w:val="20"/>
        </w:rPr>
        <w:t>5</w:t>
      </w:r>
      <w:r w:rsidR="0048515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2BDB0A" w14:textId="012F79F4" w:rsidR="00933531" w:rsidRPr="00933531" w:rsidRDefault="00933531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3531">
        <w:rPr>
          <w:rFonts w:ascii="Times New Roman" w:eastAsia="Times New Roman" w:hAnsi="Times New Roman" w:cs="Times New Roman"/>
          <w:b/>
          <w:bCs/>
          <w:sz w:val="28"/>
          <w:szCs w:val="28"/>
        </w:rPr>
        <w:t>April</w:t>
      </w:r>
    </w:p>
    <w:p w14:paraId="39329C91" w14:textId="681E1C2D" w:rsidR="008400C4" w:rsidRDefault="008400C4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0C4">
        <w:rPr>
          <w:rFonts w:ascii="Times New Roman" w:eastAsia="Times New Roman" w:hAnsi="Times New Roman" w:cs="Times New Roman"/>
          <w:sz w:val="32"/>
          <w:szCs w:val="32"/>
        </w:rPr>
        <w:t>Southside Track &amp; Field League @ St. Rita HS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Meets begin at 9:30am</w:t>
      </w:r>
    </w:p>
    <w:p w14:paraId="1D44391B" w14:textId="1EB859DF" w:rsidR="008400C4" w:rsidRDefault="0048515C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15C">
        <w:rPr>
          <w:rFonts w:ascii="Times New Roman" w:eastAsia="Times New Roman" w:hAnsi="Times New Roman" w:cs="Times New Roman"/>
          <w:sz w:val="24"/>
          <w:szCs w:val="24"/>
        </w:rPr>
        <w:t xml:space="preserve">Sunday, April </w:t>
      </w:r>
      <w:r w:rsidR="002B28E2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8515C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2B28E2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132F680" w14:textId="559A5DDA" w:rsidR="008400C4" w:rsidRDefault="008400C4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0C4">
        <w:rPr>
          <w:rFonts w:ascii="Times New Roman" w:eastAsia="Times New Roman" w:hAnsi="Times New Roman" w:cs="Times New Roman"/>
          <w:sz w:val="24"/>
          <w:szCs w:val="24"/>
          <w:highlight w:val="yellow"/>
        </w:rPr>
        <w:t>Sunday</w:t>
      </w:r>
      <w:r w:rsidR="0048515C" w:rsidRPr="008400C4">
        <w:rPr>
          <w:rFonts w:ascii="Times New Roman" w:eastAsia="Times New Roman" w:hAnsi="Times New Roman" w:cs="Times New Roman"/>
          <w:sz w:val="24"/>
          <w:szCs w:val="24"/>
          <w:highlight w:val="yellow"/>
        </w:rPr>
        <w:t>, April 2</w:t>
      </w:r>
      <w:r w:rsidR="002B28E2">
        <w:rPr>
          <w:rFonts w:ascii="Times New Roman" w:eastAsia="Times New Roman" w:hAnsi="Times New Roman" w:cs="Times New Roman"/>
          <w:sz w:val="24"/>
          <w:szCs w:val="24"/>
          <w:highlight w:val="yellow"/>
        </w:rPr>
        <w:t>7</w:t>
      </w:r>
      <w:r w:rsidR="0048515C" w:rsidRPr="008400C4">
        <w:rPr>
          <w:rFonts w:ascii="Times New Roman" w:eastAsia="Times New Roman" w:hAnsi="Times New Roman" w:cs="Times New Roman"/>
          <w:sz w:val="24"/>
          <w:szCs w:val="24"/>
          <w:highlight w:val="yellow"/>
        </w:rPr>
        <w:t>th, 202</w:t>
      </w:r>
      <w:r w:rsidR="002B28E2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CA32B05" w14:textId="77777777" w:rsidR="00EF2857" w:rsidRDefault="00773EBF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F2857">
        <w:rPr>
          <w:rFonts w:ascii="Times New Roman" w:eastAsia="Times New Roman" w:hAnsi="Times New Roman" w:cs="Times New Roman"/>
          <w:sz w:val="32"/>
          <w:szCs w:val="32"/>
        </w:rPr>
        <w:t>Dis</w:t>
      </w:r>
      <w:r w:rsidR="003059C1" w:rsidRPr="00EF2857">
        <w:rPr>
          <w:rFonts w:ascii="Times New Roman" w:eastAsia="Times New Roman" w:hAnsi="Times New Roman" w:cs="Times New Roman"/>
          <w:sz w:val="32"/>
          <w:szCs w:val="32"/>
        </w:rPr>
        <w:t xml:space="preserve">tance </w:t>
      </w:r>
      <w:r w:rsidR="003A2E4A" w:rsidRPr="00EF2857">
        <w:rPr>
          <w:rFonts w:ascii="Times New Roman" w:eastAsia="Times New Roman" w:hAnsi="Times New Roman" w:cs="Times New Roman"/>
          <w:sz w:val="32"/>
          <w:szCs w:val="32"/>
        </w:rPr>
        <w:t>Night in Palatine</w:t>
      </w:r>
      <w:r w:rsidR="00C000E3" w:rsidRPr="00EF2857">
        <w:rPr>
          <w:rFonts w:ascii="Times New Roman" w:eastAsia="Times New Roman" w:hAnsi="Times New Roman" w:cs="Times New Roman"/>
          <w:sz w:val="32"/>
          <w:szCs w:val="32"/>
        </w:rPr>
        <w:t xml:space="preserve">  @ Palatine HS</w:t>
      </w:r>
    </w:p>
    <w:p w14:paraId="538C013D" w14:textId="26554D35" w:rsidR="006015ED" w:rsidRPr="00EF2857" w:rsidRDefault="00B9080D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857">
        <w:rPr>
          <w:rFonts w:ascii="Times New Roman" w:eastAsia="Times New Roman" w:hAnsi="Times New Roman" w:cs="Times New Roman"/>
          <w:sz w:val="24"/>
          <w:szCs w:val="24"/>
        </w:rPr>
        <w:t>Saturday, April 26</w:t>
      </w:r>
      <w:r w:rsidRPr="00EF28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F2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D69">
        <w:rPr>
          <w:rFonts w:ascii="Times New Roman" w:eastAsia="Times New Roman" w:hAnsi="Times New Roman" w:cs="Times New Roman"/>
          <w:sz w:val="24"/>
          <w:szCs w:val="24"/>
        </w:rPr>
        <w:t xml:space="preserve">  Meet begins </w:t>
      </w:r>
      <w:r w:rsidR="00274384">
        <w:rPr>
          <w:rFonts w:ascii="Times New Roman" w:eastAsia="Times New Roman" w:hAnsi="Times New Roman" w:cs="Times New Roman"/>
          <w:sz w:val="24"/>
          <w:szCs w:val="24"/>
        </w:rPr>
        <w:t>at 4:20pm</w:t>
      </w:r>
    </w:p>
    <w:p w14:paraId="05C0117F" w14:textId="77777777" w:rsidR="00C2680C" w:rsidRDefault="00C2680C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A66790" w14:textId="0211F3BB" w:rsidR="008400C4" w:rsidRPr="008400C4" w:rsidRDefault="008400C4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00C4">
        <w:rPr>
          <w:rFonts w:ascii="Times New Roman" w:eastAsia="Times New Roman" w:hAnsi="Times New Roman" w:cs="Times New Roman"/>
          <w:b/>
          <w:bCs/>
          <w:sz w:val="28"/>
          <w:szCs w:val="28"/>
        </w:rPr>
        <w:t>May</w:t>
      </w:r>
    </w:p>
    <w:p w14:paraId="4EB38062" w14:textId="7182CF45" w:rsidR="008400C4" w:rsidRDefault="00D246BD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05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Sunday, </w:t>
      </w:r>
      <w:r w:rsidR="008400C4" w:rsidRPr="003C405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May </w:t>
      </w:r>
      <w:r w:rsidR="00580022" w:rsidRPr="003C4057">
        <w:rPr>
          <w:rFonts w:ascii="Times New Roman" w:eastAsia="Times New Roman" w:hAnsi="Times New Roman" w:cs="Times New Roman"/>
          <w:sz w:val="24"/>
          <w:szCs w:val="24"/>
          <w:highlight w:val="yellow"/>
        </w:rPr>
        <w:t>4</w:t>
      </w:r>
      <w:r w:rsidR="008400C4" w:rsidRPr="003C405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2B28E2" w:rsidRPr="003C4057">
        <w:rPr>
          <w:rFonts w:ascii="Times New Roman" w:eastAsia="Times New Roman" w:hAnsi="Times New Roman" w:cs="Times New Roman"/>
          <w:sz w:val="24"/>
          <w:szCs w:val="24"/>
          <w:highlight w:val="yellow"/>
        </w:rPr>
        <w:t>–</w:t>
      </w:r>
      <w:r w:rsidR="008400C4" w:rsidRPr="003C405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2100B" w:rsidRPr="003C4057">
        <w:rPr>
          <w:rFonts w:ascii="Times New Roman" w:eastAsia="Times New Roman" w:hAnsi="Times New Roman" w:cs="Times New Roman"/>
          <w:sz w:val="24"/>
          <w:szCs w:val="24"/>
          <w:highlight w:val="yellow"/>
        </w:rPr>
        <w:t>SouthSide</w:t>
      </w:r>
      <w:proofErr w:type="spellEnd"/>
      <w:r w:rsidR="0022100B" w:rsidRPr="003C405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2100B" w:rsidRPr="003C4057">
        <w:rPr>
          <w:rFonts w:ascii="Times New Roman" w:eastAsia="Times New Roman" w:hAnsi="Times New Roman" w:cs="Times New Roman"/>
          <w:sz w:val="24"/>
          <w:szCs w:val="24"/>
          <w:highlight w:val="yellow"/>
        </w:rPr>
        <w:t>Track&amp;Field</w:t>
      </w:r>
      <w:proofErr w:type="spellEnd"/>
      <w:r w:rsidR="0022100B" w:rsidRPr="003C405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League</w:t>
      </w:r>
      <w:r w:rsidR="002B28E2" w:rsidRPr="003C405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034400" w:rsidRPr="003C405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Championship</w:t>
      </w:r>
      <w:r w:rsidR="002B28E2" w:rsidRPr="003C4057">
        <w:rPr>
          <w:rFonts w:ascii="Times New Roman" w:eastAsia="Times New Roman" w:hAnsi="Times New Roman" w:cs="Times New Roman"/>
          <w:sz w:val="24"/>
          <w:szCs w:val="24"/>
          <w:highlight w:val="yellow"/>
        </w:rPr>
        <w:t>– St. Rita</w:t>
      </w:r>
      <w:r w:rsidR="008F0D8C" w:rsidRPr="003C4057">
        <w:rPr>
          <w:rFonts w:ascii="Times New Roman" w:eastAsia="Times New Roman" w:hAnsi="Times New Roman" w:cs="Times New Roman"/>
          <w:sz w:val="24"/>
          <w:szCs w:val="24"/>
          <w:highlight w:val="yellow"/>
        </w:rPr>
        <w:t>, 79</w:t>
      </w:r>
      <w:r w:rsidR="008F0D8C" w:rsidRPr="003C4057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="008F0D8C" w:rsidRPr="003C405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Western  9am</w:t>
      </w:r>
    </w:p>
    <w:p w14:paraId="7CF8666D" w14:textId="79433520" w:rsidR="008433B7" w:rsidRDefault="00477EF5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2</w:t>
      </w:r>
      <w:r w:rsidR="00D246B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D246B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75566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966DCB">
        <w:rPr>
          <w:rFonts w:ascii="Times New Roman" w:eastAsia="Times New Roman" w:hAnsi="Times New Roman" w:cs="Times New Roman"/>
          <w:sz w:val="24"/>
          <w:szCs w:val="24"/>
        </w:rPr>
        <w:tab/>
      </w:r>
      <w:r w:rsidR="00966DC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Speed Capital Midwest Series   Cincinnati</w:t>
      </w:r>
      <w:r w:rsidR="00E653EE">
        <w:rPr>
          <w:rFonts w:ascii="Times New Roman" w:eastAsia="Times New Roman" w:hAnsi="Times New Roman" w:cs="Times New Roman"/>
          <w:sz w:val="24"/>
          <w:szCs w:val="24"/>
        </w:rPr>
        <w:t xml:space="preserve">, OH   </w:t>
      </w:r>
    </w:p>
    <w:p w14:paraId="7FC9F6E7" w14:textId="77777777" w:rsidR="00C2680C" w:rsidRDefault="00C2680C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11629D" w14:textId="5087AB78" w:rsidR="008400C4" w:rsidRPr="008400C4" w:rsidRDefault="008400C4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00C4">
        <w:rPr>
          <w:rFonts w:ascii="Times New Roman" w:eastAsia="Times New Roman" w:hAnsi="Times New Roman" w:cs="Times New Roman"/>
          <w:b/>
          <w:bCs/>
          <w:sz w:val="28"/>
          <w:szCs w:val="28"/>
        </w:rPr>
        <w:t>June</w:t>
      </w:r>
    </w:p>
    <w:p w14:paraId="42EAC6A3" w14:textId="5F83C04F" w:rsidR="002317F2" w:rsidRPr="006C4648" w:rsidRDefault="002317F2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648">
        <w:rPr>
          <w:rFonts w:ascii="Times New Roman" w:eastAsia="Times New Roman" w:hAnsi="Times New Roman" w:cs="Times New Roman"/>
          <w:sz w:val="24"/>
          <w:szCs w:val="24"/>
        </w:rPr>
        <w:t>June 7</w:t>
      </w:r>
      <w:r w:rsidR="00C74F5F" w:rsidRPr="00C74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74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648">
        <w:rPr>
          <w:rFonts w:ascii="Times New Roman" w:eastAsia="Times New Roman" w:hAnsi="Times New Roman" w:cs="Times New Roman"/>
          <w:sz w:val="24"/>
          <w:szCs w:val="24"/>
        </w:rPr>
        <w:t xml:space="preserve">  CPS Elementary City Championships  </w:t>
      </w:r>
      <w:r w:rsidR="00E96089" w:rsidRPr="006C4648">
        <w:rPr>
          <w:rFonts w:ascii="Times New Roman" w:eastAsia="Times New Roman" w:hAnsi="Times New Roman" w:cs="Times New Roman"/>
          <w:sz w:val="24"/>
          <w:szCs w:val="24"/>
        </w:rPr>
        <w:t xml:space="preserve">-  Rockne Stadium  Chicago  </w:t>
      </w:r>
      <w:r w:rsidRPr="006C4648">
        <w:rPr>
          <w:rFonts w:ascii="Times New Roman" w:eastAsia="Times New Roman" w:hAnsi="Times New Roman" w:cs="Times New Roman"/>
          <w:i/>
          <w:iCs/>
          <w:sz w:val="24"/>
          <w:szCs w:val="24"/>
        </w:rPr>
        <w:t>(AAU Qualifier</w:t>
      </w:r>
      <w:r w:rsidRPr="006C464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ED9AB39" w14:textId="67F7801D" w:rsidR="008400C4" w:rsidRPr="00F21CEE" w:rsidRDefault="008400C4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green"/>
        </w:rPr>
      </w:pPr>
      <w:r w:rsidRPr="00CE366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June </w:t>
      </w:r>
      <w:r w:rsidR="00D246BD">
        <w:rPr>
          <w:rFonts w:ascii="Times New Roman" w:eastAsia="Times New Roman" w:hAnsi="Times New Roman" w:cs="Times New Roman"/>
          <w:sz w:val="24"/>
          <w:szCs w:val="24"/>
          <w:highlight w:val="yellow"/>
        </w:rPr>
        <w:t>7</w:t>
      </w:r>
      <w:r w:rsidR="00DA37CE" w:rsidRPr="00DA37CE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="00DA37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5F207C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D246BD">
        <w:rPr>
          <w:rFonts w:ascii="Times New Roman" w:eastAsia="Times New Roman" w:hAnsi="Times New Roman" w:cs="Times New Roman"/>
          <w:sz w:val="24"/>
          <w:szCs w:val="24"/>
          <w:highlight w:val="yellow"/>
        </w:rPr>
        <w:t>8</w:t>
      </w:r>
      <w:r w:rsidR="00DA37CE" w:rsidRPr="00DA37CE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="00DA37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CE366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AAU </w:t>
      </w:r>
      <w:r w:rsidR="003D2100">
        <w:rPr>
          <w:rFonts w:ascii="Times New Roman" w:eastAsia="Times New Roman" w:hAnsi="Times New Roman" w:cs="Times New Roman"/>
          <w:sz w:val="24"/>
          <w:szCs w:val="24"/>
          <w:highlight w:val="yellow"/>
        </w:rPr>
        <w:t>District/</w:t>
      </w:r>
      <w:r w:rsidRPr="00CE366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State Qualifier    </w:t>
      </w:r>
      <w:r w:rsidR="003D2100" w:rsidRPr="00F21CEE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Rockford, IL</w:t>
      </w:r>
      <w:r w:rsidR="007F6240" w:rsidRPr="00F21CEE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, Clarence Hicks Memorial</w:t>
      </w:r>
      <w:r w:rsidR="00F21CEE" w:rsidRPr="00F21CEE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 Park</w:t>
      </w:r>
    </w:p>
    <w:p w14:paraId="7C316B0E" w14:textId="23307E68" w:rsidR="00987F29" w:rsidRDefault="00056D34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5FF">
        <w:rPr>
          <w:rFonts w:ascii="Times New Roman" w:eastAsia="Times New Roman" w:hAnsi="Times New Roman" w:cs="Times New Roman"/>
          <w:sz w:val="24"/>
          <w:szCs w:val="24"/>
          <w:highlight w:val="yellow"/>
        </w:rPr>
        <w:t>June</w:t>
      </w:r>
      <w:r w:rsidR="00394460">
        <w:rPr>
          <w:rFonts w:ascii="Times New Roman" w:eastAsia="Times New Roman" w:hAnsi="Times New Roman" w:cs="Times New Roman"/>
          <w:sz w:val="24"/>
          <w:szCs w:val="24"/>
          <w:highlight w:val="yellow"/>
        </w:rPr>
        <w:t>-July</w:t>
      </w:r>
      <w:r w:rsidRPr="009435F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SUMMER MEET SERIES</w:t>
      </w:r>
      <w:r w:rsidR="009435F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Jackson Park/</w:t>
      </w:r>
      <w:r w:rsidR="005663C6">
        <w:rPr>
          <w:rFonts w:ascii="Times New Roman" w:eastAsia="Times New Roman" w:hAnsi="Times New Roman" w:cs="Times New Roman"/>
          <w:sz w:val="24"/>
          <w:szCs w:val="24"/>
          <w:highlight w:val="yellow"/>
        </w:rPr>
        <w:t>Hope Academy/St. Ignatius</w:t>
      </w:r>
      <w:r w:rsidR="00575648">
        <w:rPr>
          <w:rFonts w:ascii="Times New Roman" w:eastAsia="Times New Roman" w:hAnsi="Times New Roman" w:cs="Times New Roman"/>
          <w:sz w:val="24"/>
          <w:szCs w:val="24"/>
          <w:highlight w:val="yellow"/>
        </w:rPr>
        <w:t>/</w:t>
      </w:r>
      <w:r w:rsidR="00394460">
        <w:rPr>
          <w:rFonts w:ascii="Times New Roman" w:eastAsia="Times New Roman" w:hAnsi="Times New Roman" w:cs="Times New Roman"/>
          <w:sz w:val="24"/>
          <w:szCs w:val="24"/>
          <w:highlight w:val="yellow"/>
        </w:rPr>
        <w:t>Marist</w:t>
      </w:r>
      <w:r w:rsidR="00DD3DA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693E0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128F06" w14:textId="713738F7" w:rsidR="00E6513A" w:rsidRDefault="00735705" w:rsidP="00E6513A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Tuesday</w:t>
      </w:r>
      <w:r w:rsidR="00D246BD">
        <w:rPr>
          <w:rFonts w:ascii="Times New Roman" w:eastAsia="Times New Roman" w:hAnsi="Times New Roman" w:cs="Times New Roman"/>
          <w:sz w:val="24"/>
          <w:szCs w:val="24"/>
        </w:rPr>
        <w:t>s &amp; Thursdays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6BD">
        <w:rPr>
          <w:rFonts w:ascii="Times New Roman" w:eastAsia="Times New Roman" w:hAnsi="Times New Roman" w:cs="Times New Roman"/>
          <w:sz w:val="24"/>
          <w:szCs w:val="24"/>
        </w:rPr>
        <w:t xml:space="preserve">throughout </w:t>
      </w:r>
      <w:r w:rsidR="00E6513A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D246BD">
        <w:rPr>
          <w:rFonts w:ascii="Times New Roman" w:eastAsia="Times New Roman" w:hAnsi="Times New Roman" w:cs="Times New Roman"/>
          <w:sz w:val="24"/>
          <w:szCs w:val="24"/>
        </w:rPr>
        <w:t xml:space="preserve"> &amp; July</w:t>
      </w:r>
      <w:r w:rsidR="00E65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6BD">
        <w:rPr>
          <w:rFonts w:ascii="Times New Roman" w:eastAsia="Times New Roman" w:hAnsi="Times New Roman" w:cs="Times New Roman"/>
          <w:sz w:val="24"/>
          <w:szCs w:val="24"/>
        </w:rPr>
        <w:t>@ various locations</w:t>
      </w:r>
      <w:r w:rsidR="006B2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566">
        <w:rPr>
          <w:rFonts w:ascii="Times New Roman" w:eastAsia="Times New Roman" w:hAnsi="Times New Roman" w:cs="Times New Roman"/>
          <w:sz w:val="24"/>
          <w:szCs w:val="24"/>
        </w:rPr>
        <w:t>throughout Chicago</w:t>
      </w:r>
    </w:p>
    <w:p w14:paraId="4B522398" w14:textId="5099C4A3" w:rsidR="008400C4" w:rsidRPr="003B3C21" w:rsidRDefault="008400C4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C21">
        <w:rPr>
          <w:rFonts w:ascii="Times New Roman" w:eastAsia="Times New Roman" w:hAnsi="Times New Roman" w:cs="Times New Roman"/>
          <w:sz w:val="24"/>
          <w:szCs w:val="24"/>
        </w:rPr>
        <w:t>June 1</w:t>
      </w:r>
      <w:r w:rsidR="00D246BD" w:rsidRPr="003B3C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DA37CE" w:rsidRPr="003B3C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A37CE" w:rsidRPr="003B3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ADB" w:rsidRPr="003B3C21">
        <w:rPr>
          <w:rFonts w:ascii="Times New Roman" w:eastAsia="Times New Roman" w:hAnsi="Times New Roman" w:cs="Times New Roman"/>
          <w:sz w:val="24"/>
          <w:szCs w:val="24"/>
        </w:rPr>
        <w:tab/>
      </w:r>
      <w:r w:rsidR="00CC536D" w:rsidRPr="003B3C21">
        <w:rPr>
          <w:rFonts w:ascii="Times New Roman" w:eastAsia="Times New Roman" w:hAnsi="Times New Roman" w:cs="Times New Roman"/>
          <w:sz w:val="24"/>
          <w:szCs w:val="24"/>
        </w:rPr>
        <w:t>DuPage TC-</w:t>
      </w:r>
      <w:r w:rsidR="00A859C2" w:rsidRPr="003B3C21">
        <w:rPr>
          <w:rFonts w:ascii="Times New Roman" w:eastAsia="Times New Roman" w:hAnsi="Times New Roman" w:cs="Times New Roman"/>
          <w:sz w:val="24"/>
          <w:szCs w:val="24"/>
        </w:rPr>
        <w:t xml:space="preserve">Bob </w:t>
      </w:r>
      <w:proofErr w:type="spellStart"/>
      <w:r w:rsidR="00A859C2" w:rsidRPr="003B3C21">
        <w:rPr>
          <w:rFonts w:ascii="Times New Roman" w:eastAsia="Times New Roman" w:hAnsi="Times New Roman" w:cs="Times New Roman"/>
          <w:sz w:val="24"/>
          <w:szCs w:val="24"/>
        </w:rPr>
        <w:t>Neihells</w:t>
      </w:r>
      <w:proofErr w:type="spellEnd"/>
      <w:r w:rsidR="00A859C2" w:rsidRPr="003B3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6D2" w:rsidRPr="003B3C21">
        <w:rPr>
          <w:rFonts w:ascii="Times New Roman" w:eastAsia="Times New Roman" w:hAnsi="Times New Roman" w:cs="Times New Roman"/>
          <w:sz w:val="24"/>
          <w:szCs w:val="24"/>
        </w:rPr>
        <w:t>Invite -</w:t>
      </w:r>
      <w:r w:rsidRPr="003B3C2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566D2" w:rsidRPr="003B3C21">
        <w:rPr>
          <w:rFonts w:ascii="Times New Roman" w:eastAsia="Times New Roman" w:hAnsi="Times New Roman" w:cs="Times New Roman"/>
          <w:sz w:val="24"/>
          <w:szCs w:val="24"/>
        </w:rPr>
        <w:t>Roselle</w:t>
      </w:r>
      <w:r w:rsidRPr="003B3C21">
        <w:rPr>
          <w:rFonts w:ascii="Times New Roman" w:eastAsia="Times New Roman" w:hAnsi="Times New Roman" w:cs="Times New Roman"/>
          <w:sz w:val="24"/>
          <w:szCs w:val="24"/>
        </w:rPr>
        <w:t>, IL</w:t>
      </w:r>
    </w:p>
    <w:p w14:paraId="566EB156" w14:textId="786980BF" w:rsidR="008400C4" w:rsidRDefault="008400C4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0C4">
        <w:rPr>
          <w:rFonts w:ascii="Times New Roman" w:eastAsia="Times New Roman" w:hAnsi="Times New Roman" w:cs="Times New Roman"/>
          <w:sz w:val="24"/>
          <w:szCs w:val="24"/>
          <w:highlight w:val="yellow"/>
        </w:rPr>
        <w:t>June 2</w:t>
      </w:r>
      <w:r w:rsidR="00D246BD">
        <w:rPr>
          <w:rFonts w:ascii="Times New Roman" w:eastAsia="Times New Roman" w:hAnsi="Times New Roman" w:cs="Times New Roman"/>
          <w:sz w:val="24"/>
          <w:szCs w:val="24"/>
          <w:highlight w:val="yellow"/>
        </w:rPr>
        <w:t>0</w:t>
      </w:r>
      <w:r w:rsidR="00DA37CE" w:rsidRPr="00DA37CE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="00DA37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8400C4">
        <w:rPr>
          <w:rFonts w:ascii="Times New Roman" w:eastAsia="Times New Roman" w:hAnsi="Times New Roman" w:cs="Times New Roman"/>
          <w:sz w:val="24"/>
          <w:szCs w:val="24"/>
          <w:highlight w:val="yellow"/>
        </w:rPr>
        <w:t>-2</w:t>
      </w:r>
      <w:r w:rsidR="00D246BD"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  <w:r w:rsidR="00DA37CE" w:rsidRPr="00DA37CE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nd</w:t>
      </w:r>
      <w:r w:rsidR="00DA37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</w:t>
      </w:r>
      <w:r w:rsidRPr="008400C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1355CE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 w:rsidRPr="008400C4">
        <w:rPr>
          <w:rFonts w:ascii="Times New Roman" w:eastAsia="Times New Roman" w:hAnsi="Times New Roman" w:cs="Times New Roman"/>
          <w:sz w:val="24"/>
          <w:szCs w:val="24"/>
          <w:highlight w:val="yellow"/>
        </w:rPr>
        <w:t>USATF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-IL </w:t>
      </w:r>
      <w:r w:rsidRPr="008400C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Association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Jr. Olympics</w:t>
      </w:r>
      <w:r w:rsidR="007C752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</w:t>
      </w:r>
      <w:r w:rsidR="00D246B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Location: </w:t>
      </w:r>
      <w:r w:rsidR="00105D1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Maywood, IL </w:t>
      </w:r>
      <w:r w:rsidR="00542473">
        <w:rPr>
          <w:rFonts w:ascii="Times New Roman" w:eastAsia="Times New Roman" w:hAnsi="Times New Roman" w:cs="Times New Roman"/>
          <w:sz w:val="24"/>
          <w:szCs w:val="24"/>
          <w:highlight w:val="yellow"/>
        </w:rPr>
        <w:t>Proviso East HS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8400C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7FF8F83C" w14:textId="2FDD15F8" w:rsidR="002F6834" w:rsidRDefault="002F6834" w:rsidP="002F68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25</w:t>
      </w:r>
      <w:r w:rsidR="00DA37CE" w:rsidRPr="00DA37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A3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-28</w:t>
      </w:r>
      <w:r w:rsidR="00DA37CE" w:rsidRPr="00DA37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A3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355C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USATF Youth National Championships   Icahn Stadium  New York, NY</w:t>
      </w:r>
    </w:p>
    <w:p w14:paraId="1C6DCD8D" w14:textId="662D9447" w:rsidR="0047094A" w:rsidRPr="0059267E" w:rsidRDefault="008400C4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27</w:t>
      </w:r>
      <w:r w:rsidR="00DA37CE" w:rsidRPr="00DA37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A3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246BD">
        <w:rPr>
          <w:rFonts w:ascii="Times New Roman" w:eastAsia="Times New Roman" w:hAnsi="Times New Roman" w:cs="Times New Roman"/>
          <w:sz w:val="24"/>
          <w:szCs w:val="24"/>
        </w:rPr>
        <w:t>29</w:t>
      </w:r>
      <w:r w:rsidR="00DA37CE" w:rsidRPr="00DA37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A3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355C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AAU Jr. Olympic Regionals   </w:t>
      </w:r>
      <w:r w:rsidR="00123A6C">
        <w:rPr>
          <w:rFonts w:ascii="Times New Roman" w:eastAsia="Times New Roman" w:hAnsi="Times New Roman" w:cs="Times New Roman"/>
          <w:sz w:val="24"/>
          <w:szCs w:val="24"/>
        </w:rPr>
        <w:t>Rockford</w:t>
      </w:r>
      <w:r w:rsidR="004D4C08">
        <w:rPr>
          <w:rFonts w:ascii="Times New Roman" w:eastAsia="Times New Roman" w:hAnsi="Times New Roman" w:cs="Times New Roman"/>
          <w:sz w:val="24"/>
          <w:szCs w:val="24"/>
        </w:rPr>
        <w:t>, IL</w:t>
      </w:r>
    </w:p>
    <w:p w14:paraId="08E84421" w14:textId="77777777" w:rsidR="00274384" w:rsidRDefault="00274384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A7929D" w14:textId="317FA4F6" w:rsidR="008400C4" w:rsidRPr="008400C4" w:rsidRDefault="008400C4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00C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July</w:t>
      </w:r>
    </w:p>
    <w:p w14:paraId="701D3946" w14:textId="2EC8316C" w:rsidR="008400C4" w:rsidRDefault="008400C4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AAF">
        <w:rPr>
          <w:rFonts w:ascii="Times New Roman" w:eastAsia="Times New Roman" w:hAnsi="Times New Roman" w:cs="Times New Roman"/>
          <w:sz w:val="24"/>
          <w:szCs w:val="24"/>
          <w:highlight w:val="yellow"/>
        </w:rPr>
        <w:t>July 1</w:t>
      </w:r>
      <w:r w:rsidR="00675566">
        <w:rPr>
          <w:rFonts w:ascii="Times New Roman" w:eastAsia="Times New Roman" w:hAnsi="Times New Roman" w:cs="Times New Roman"/>
          <w:sz w:val="24"/>
          <w:szCs w:val="24"/>
          <w:highlight w:val="yellow"/>
        </w:rPr>
        <w:t>0</w:t>
      </w:r>
      <w:r w:rsidR="0023580F" w:rsidRPr="0023580F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="0023580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11AAF">
        <w:rPr>
          <w:rFonts w:ascii="Times New Roman" w:eastAsia="Times New Roman" w:hAnsi="Times New Roman" w:cs="Times New Roman"/>
          <w:sz w:val="24"/>
          <w:szCs w:val="24"/>
          <w:highlight w:val="yellow"/>
        </w:rPr>
        <w:t>-1</w:t>
      </w:r>
      <w:r w:rsidR="00675566">
        <w:rPr>
          <w:rFonts w:ascii="Times New Roman" w:eastAsia="Times New Roman" w:hAnsi="Times New Roman" w:cs="Times New Roman"/>
          <w:sz w:val="24"/>
          <w:szCs w:val="24"/>
          <w:highlight w:val="yellow"/>
        </w:rPr>
        <w:t>3</w:t>
      </w:r>
      <w:r w:rsidR="0023580F" w:rsidRPr="0023580F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="0023580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11AA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</w:t>
      </w:r>
      <w:r w:rsidR="00B055D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</w:t>
      </w:r>
      <w:r w:rsidR="00B055DB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 w:rsidRPr="00A11AA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USATF Jr. Olympics Regionals </w:t>
      </w:r>
      <w:r w:rsidR="000C36E8">
        <w:rPr>
          <w:rFonts w:ascii="Times New Roman" w:eastAsia="Times New Roman" w:hAnsi="Times New Roman" w:cs="Times New Roman"/>
          <w:sz w:val="24"/>
          <w:szCs w:val="24"/>
          <w:highlight w:val="yellow"/>
        </w:rPr>
        <w:t>Maywood, IL,</w:t>
      </w:r>
      <w:r w:rsidR="00A578F9" w:rsidRPr="00A11AA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0C36E8">
        <w:rPr>
          <w:rFonts w:ascii="Times New Roman" w:eastAsia="Times New Roman" w:hAnsi="Times New Roman" w:cs="Times New Roman"/>
          <w:sz w:val="24"/>
          <w:szCs w:val="24"/>
        </w:rPr>
        <w:t xml:space="preserve">Proviso East </w:t>
      </w:r>
      <w:r w:rsidR="00131A80">
        <w:rPr>
          <w:rFonts w:ascii="Times New Roman" w:eastAsia="Times New Roman" w:hAnsi="Times New Roman" w:cs="Times New Roman"/>
          <w:sz w:val="24"/>
          <w:szCs w:val="24"/>
        </w:rPr>
        <w:t>HS</w:t>
      </w:r>
    </w:p>
    <w:p w14:paraId="6C387AA1" w14:textId="4F66593D" w:rsidR="00C179AF" w:rsidRDefault="00343192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12</w:t>
      </w:r>
      <w:r w:rsidRPr="003431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Milwaukee Stallions Invite</w:t>
      </w:r>
      <w:r w:rsidR="00F72782">
        <w:rPr>
          <w:rFonts w:ascii="Times New Roman" w:eastAsia="Times New Roman" w:hAnsi="Times New Roman" w:cs="Times New Roman"/>
          <w:sz w:val="24"/>
          <w:szCs w:val="24"/>
        </w:rPr>
        <w:t xml:space="preserve"> – Kenosha, WI</w:t>
      </w:r>
    </w:p>
    <w:p w14:paraId="092A6FF9" w14:textId="7EC92A91" w:rsidR="002E6744" w:rsidRDefault="002E6744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17</w:t>
      </w:r>
      <w:r w:rsidR="009372AC" w:rsidRPr="009372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37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B26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9372AC" w:rsidRPr="009372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37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5D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42B0C">
        <w:rPr>
          <w:rFonts w:ascii="Times New Roman" w:eastAsia="Times New Roman" w:hAnsi="Times New Roman" w:cs="Times New Roman"/>
          <w:sz w:val="24"/>
          <w:szCs w:val="24"/>
        </w:rPr>
        <w:t>JACKIE JOYNER-KERSEE NATIONAL SHOWCASE</w:t>
      </w:r>
      <w:r w:rsidR="00B61BAC">
        <w:rPr>
          <w:rFonts w:ascii="Times New Roman" w:eastAsia="Times New Roman" w:hAnsi="Times New Roman" w:cs="Times New Roman"/>
          <w:sz w:val="24"/>
          <w:szCs w:val="24"/>
        </w:rPr>
        <w:t xml:space="preserve"> – E. St. Louis, IL</w:t>
      </w:r>
    </w:p>
    <w:p w14:paraId="32FF7537" w14:textId="4FC1DE29" w:rsidR="00675566" w:rsidRDefault="008400C4" w:rsidP="008400C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2</w:t>
      </w:r>
      <w:r w:rsidR="00675566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3AC5" w:rsidRPr="007E3A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7E3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C2680C">
        <w:rPr>
          <w:rFonts w:ascii="Times New Roman" w:eastAsia="Times New Roman" w:hAnsi="Times New Roman" w:cs="Times New Roman"/>
          <w:sz w:val="24"/>
          <w:szCs w:val="24"/>
        </w:rPr>
        <w:t>7</w:t>
      </w:r>
      <w:r w:rsidR="007E3AC5" w:rsidRPr="007E3A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E3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5D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USATF Jr. Olympics Nationals </w:t>
      </w:r>
      <w:r w:rsidR="006755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D051F">
        <w:rPr>
          <w:rFonts w:ascii="Times New Roman" w:eastAsia="Times New Roman" w:hAnsi="Times New Roman" w:cs="Times New Roman"/>
          <w:sz w:val="24"/>
          <w:szCs w:val="24"/>
        </w:rPr>
        <w:t>Savannah, GA  Savannah St. U.</w:t>
      </w:r>
    </w:p>
    <w:p w14:paraId="284740A4" w14:textId="73CE46D5" w:rsidR="00C2680C" w:rsidRPr="00C2680C" w:rsidRDefault="008400C4" w:rsidP="00CE109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2</w:t>
      </w:r>
      <w:r w:rsidR="00675566">
        <w:rPr>
          <w:rFonts w:ascii="Times New Roman" w:eastAsia="Times New Roman" w:hAnsi="Times New Roman" w:cs="Times New Roman"/>
          <w:sz w:val="24"/>
          <w:szCs w:val="24"/>
        </w:rPr>
        <w:t>6</w:t>
      </w:r>
      <w:r w:rsidR="007E3AC5" w:rsidRPr="007E3A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E3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-August </w:t>
      </w:r>
      <w:r w:rsidR="006755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3AC5" w:rsidRPr="007E3A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7E3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58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AAU Jr. Olympics Nationals   </w:t>
      </w:r>
      <w:r w:rsidR="00675566">
        <w:rPr>
          <w:rFonts w:ascii="Times New Roman" w:eastAsia="Times New Roman" w:hAnsi="Times New Roman" w:cs="Times New Roman"/>
          <w:sz w:val="24"/>
          <w:szCs w:val="24"/>
        </w:rPr>
        <w:t>HUMBLE/HOUSTON TX</w:t>
      </w:r>
    </w:p>
    <w:p w14:paraId="6954FB78" w14:textId="4B6978AC" w:rsidR="004125A5" w:rsidRDefault="008400C4" w:rsidP="00CE109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400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August </w:t>
      </w:r>
    </w:p>
    <w:p w14:paraId="35FB4FCD" w14:textId="198F48F1" w:rsidR="00FD515F" w:rsidRDefault="008400C4" w:rsidP="004125A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 BANQUET :  Date, Time &amp; Location TBD</w:t>
      </w:r>
    </w:p>
    <w:p w14:paraId="6E63977B" w14:textId="77777777" w:rsidR="004E3E90" w:rsidRPr="0074753C" w:rsidRDefault="004E3E90" w:rsidP="00D47534">
      <w:pPr>
        <w:ind w:firstLine="720"/>
        <w:rPr>
          <w:rFonts w:ascii="Baskerville Old Face" w:hAnsi="Baskerville Old Face"/>
          <w:b/>
          <w:bCs/>
          <w:color w:val="003300"/>
          <w:sz w:val="28"/>
          <w:szCs w:val="28"/>
        </w:rPr>
      </w:pPr>
    </w:p>
    <w:p w14:paraId="7B094161" w14:textId="028E26FB" w:rsidR="00060E5A" w:rsidRPr="0074753C" w:rsidRDefault="00D47BB4" w:rsidP="00D47BB4">
      <w:pPr>
        <w:rPr>
          <w:rFonts w:ascii="Baskerville Old Face" w:hAnsi="Baskerville Old Face"/>
          <w:b/>
          <w:bCs/>
          <w:color w:val="003300"/>
          <w:sz w:val="28"/>
          <w:szCs w:val="28"/>
        </w:rPr>
      </w:pPr>
      <w:r w:rsidRPr="0074753C">
        <w:rPr>
          <w:rFonts w:ascii="Baskerville Old Face" w:hAnsi="Baskerville Old Face"/>
          <w:b/>
          <w:bCs/>
          <w:color w:val="003300"/>
          <w:sz w:val="28"/>
          <w:szCs w:val="28"/>
        </w:rPr>
        <w:t>As the summer develops</w:t>
      </w:r>
      <w:r w:rsidR="0074753C">
        <w:rPr>
          <w:rFonts w:ascii="Baskerville Old Face" w:hAnsi="Baskerville Old Face"/>
          <w:b/>
          <w:bCs/>
          <w:color w:val="003300"/>
          <w:sz w:val="28"/>
          <w:szCs w:val="28"/>
        </w:rPr>
        <w:t>,</w:t>
      </w:r>
      <w:r w:rsidR="00BC4195" w:rsidRPr="0074753C">
        <w:rPr>
          <w:rFonts w:ascii="Baskerville Old Face" w:hAnsi="Baskerville Old Face"/>
          <w:b/>
          <w:bCs/>
          <w:color w:val="003300"/>
          <w:sz w:val="28"/>
          <w:szCs w:val="28"/>
        </w:rPr>
        <w:t xml:space="preserve"> there will be more meets that pop-up </w:t>
      </w:r>
      <w:r w:rsidR="006F0EEA">
        <w:rPr>
          <w:rFonts w:ascii="Baskerville Old Face" w:hAnsi="Baskerville Old Face"/>
          <w:b/>
          <w:bCs/>
          <w:color w:val="003300"/>
          <w:sz w:val="28"/>
          <w:szCs w:val="28"/>
        </w:rPr>
        <w:t>for us to participate either individually or as a Team</w:t>
      </w:r>
      <w:r w:rsidR="00182E93">
        <w:rPr>
          <w:rFonts w:ascii="Baskerville Old Face" w:hAnsi="Baskerville Old Face"/>
          <w:b/>
          <w:bCs/>
          <w:color w:val="003300"/>
          <w:sz w:val="28"/>
          <w:szCs w:val="28"/>
        </w:rPr>
        <w:t>.</w:t>
      </w:r>
    </w:p>
    <w:p w14:paraId="755175DA" w14:textId="77777777" w:rsidR="00060E5A" w:rsidRDefault="00060E5A" w:rsidP="00D47534">
      <w:pPr>
        <w:ind w:firstLine="720"/>
        <w:rPr>
          <w:rFonts w:ascii="Baskerville Old Face" w:hAnsi="Baskerville Old Face"/>
          <w:b/>
          <w:bCs/>
          <w:color w:val="003300"/>
          <w:sz w:val="20"/>
          <w:szCs w:val="20"/>
        </w:rPr>
      </w:pPr>
    </w:p>
    <w:p w14:paraId="0B838ADD" w14:textId="2D1E0FD0" w:rsidR="00D47534" w:rsidRPr="00BA150C" w:rsidRDefault="00D47534" w:rsidP="00D47534">
      <w:pPr>
        <w:ind w:firstLine="720"/>
        <w:rPr>
          <w:rFonts w:ascii="Baskerville Old Face" w:hAnsi="Baskerville Old Face"/>
          <w:b/>
          <w:bCs/>
          <w:color w:val="003300"/>
          <w:sz w:val="20"/>
          <w:szCs w:val="20"/>
        </w:rPr>
      </w:pPr>
      <w:r>
        <w:rPr>
          <w:rFonts w:ascii="Baskerville Old Face" w:hAnsi="Baskerville Old Face"/>
          <w:b/>
          <w:bCs/>
          <w:color w:val="003300"/>
          <w:sz w:val="20"/>
          <w:szCs w:val="20"/>
        </w:rPr>
        <w:t xml:space="preserve">OPTIONAL MEETS are competitions that appear on the schedule, but are NOT a GPAC sanctioned event. Any ENTRY FEES for optional events are the sole responsibility of the athlete(s). </w:t>
      </w:r>
      <w:r w:rsidRPr="00644B80">
        <w:rPr>
          <w:rFonts w:ascii="Baskerville Old Face" w:hAnsi="Baskerville Old Face"/>
          <w:b/>
          <w:bCs/>
          <w:color w:val="003300"/>
          <w:sz w:val="20"/>
          <w:szCs w:val="20"/>
          <w:highlight w:val="yellow"/>
        </w:rPr>
        <w:t>HIGHLIGHTED</w:t>
      </w:r>
      <w:r>
        <w:rPr>
          <w:rFonts w:ascii="Baskerville Old Face" w:hAnsi="Baskerville Old Face"/>
          <w:b/>
          <w:bCs/>
          <w:color w:val="003300"/>
          <w:sz w:val="20"/>
          <w:szCs w:val="20"/>
        </w:rPr>
        <w:t xml:space="preserve"> Events are those competitions that fall under the GATELY PARK ATHLETIC CLUB MEMBERSHIP agreement.  This Meet Schedule is possible to change.</w:t>
      </w:r>
    </w:p>
    <w:p w14:paraId="2129CCB8" w14:textId="77777777" w:rsidR="000026C1" w:rsidRDefault="000026C1" w:rsidP="000026C1">
      <w:pPr>
        <w:ind w:firstLine="720"/>
        <w:jc w:val="center"/>
        <w:rPr>
          <w:rFonts w:ascii="Baskerville Old Face" w:hAnsi="Baskerville Old Face"/>
          <w:b/>
          <w:bCs/>
          <w:color w:val="003300"/>
        </w:rPr>
      </w:pPr>
    </w:p>
    <w:p w14:paraId="5A389BC7" w14:textId="6192E9B2" w:rsidR="000026C1" w:rsidRDefault="000026C1" w:rsidP="000026C1">
      <w:pPr>
        <w:ind w:firstLine="720"/>
        <w:jc w:val="center"/>
        <w:rPr>
          <w:rFonts w:ascii="Baskerville Old Face" w:hAnsi="Baskerville Old Face"/>
          <w:b/>
          <w:bCs/>
          <w:color w:val="003300"/>
        </w:rPr>
      </w:pPr>
      <w:r>
        <w:rPr>
          <w:rFonts w:ascii="Baskerville Old Face" w:hAnsi="Baskerville Old Face"/>
          <w:b/>
          <w:bCs/>
          <w:color w:val="003300"/>
        </w:rPr>
        <w:t xml:space="preserve">Coaches: </w:t>
      </w:r>
      <w:r w:rsidR="00610A2D">
        <w:rPr>
          <w:rFonts w:ascii="Baskerville Old Face" w:hAnsi="Baskerville Old Face"/>
          <w:b/>
          <w:bCs/>
          <w:color w:val="003300"/>
        </w:rPr>
        <w:t xml:space="preserve">Ned </w:t>
      </w:r>
      <w:r w:rsidR="00F25074">
        <w:rPr>
          <w:rFonts w:ascii="Baskerville Old Face" w:hAnsi="Baskerville Old Face"/>
          <w:b/>
          <w:bCs/>
          <w:color w:val="003300"/>
        </w:rPr>
        <w:t>Brooks</w:t>
      </w:r>
      <w:r w:rsidR="00610A2D">
        <w:rPr>
          <w:rFonts w:ascii="Baskerville Old Face" w:hAnsi="Baskerville Old Face"/>
          <w:b/>
          <w:bCs/>
          <w:color w:val="003300"/>
        </w:rPr>
        <w:t xml:space="preserve">, </w:t>
      </w:r>
      <w:r>
        <w:rPr>
          <w:rFonts w:ascii="Baskerville Old Face" w:hAnsi="Baskerville Old Face"/>
          <w:b/>
          <w:bCs/>
          <w:color w:val="003300"/>
        </w:rPr>
        <w:t xml:space="preserve">Joshua Jones, </w:t>
      </w:r>
      <w:r w:rsidR="00675566">
        <w:rPr>
          <w:rFonts w:ascii="Baskerville Old Face" w:hAnsi="Baskerville Old Face"/>
          <w:b/>
          <w:bCs/>
          <w:color w:val="003300"/>
        </w:rPr>
        <w:t xml:space="preserve">Dominic McCrary, Rodney Harper, </w:t>
      </w:r>
      <w:proofErr w:type="spellStart"/>
      <w:r w:rsidR="00675566">
        <w:rPr>
          <w:rFonts w:ascii="Baskerville Old Face" w:hAnsi="Baskerville Old Face"/>
          <w:b/>
          <w:bCs/>
          <w:color w:val="003300"/>
        </w:rPr>
        <w:t>Ricordo</w:t>
      </w:r>
      <w:proofErr w:type="spellEnd"/>
      <w:r w:rsidR="00675566">
        <w:rPr>
          <w:rFonts w:ascii="Baskerville Old Face" w:hAnsi="Baskerville Old Face"/>
          <w:b/>
          <w:bCs/>
          <w:color w:val="003300"/>
        </w:rPr>
        <w:t xml:space="preserve"> McKenzie Raghib Hannah, </w:t>
      </w:r>
      <w:r>
        <w:rPr>
          <w:rFonts w:ascii="Baskerville Old Face" w:hAnsi="Baskerville Old Face"/>
          <w:b/>
          <w:bCs/>
          <w:color w:val="003300"/>
        </w:rPr>
        <w:t xml:space="preserve">Princess Smallwood,  </w:t>
      </w:r>
      <w:r w:rsidR="00675566">
        <w:rPr>
          <w:rFonts w:ascii="Baskerville Old Face" w:hAnsi="Baskerville Old Face"/>
          <w:b/>
          <w:bCs/>
          <w:color w:val="003300"/>
        </w:rPr>
        <w:t>Will Straught</w:t>
      </w:r>
      <w:r w:rsidR="003E1F74">
        <w:rPr>
          <w:rFonts w:ascii="Baskerville Old Face" w:hAnsi="Baskerville Old Face"/>
          <w:b/>
          <w:bCs/>
          <w:color w:val="003300"/>
        </w:rPr>
        <w:t>er</w:t>
      </w:r>
    </w:p>
    <w:p w14:paraId="48BD138F" w14:textId="7CA42A97" w:rsidR="000026C1" w:rsidRPr="002006D4" w:rsidRDefault="000026C1" w:rsidP="000026C1">
      <w:pPr>
        <w:ind w:firstLine="720"/>
        <w:jc w:val="center"/>
        <w:rPr>
          <w:rFonts w:ascii="Baskerville Old Face" w:hAnsi="Baskerville Old Face"/>
          <w:b/>
          <w:bCs/>
          <w:color w:val="003300"/>
        </w:rPr>
      </w:pPr>
      <w:r>
        <w:rPr>
          <w:rFonts w:ascii="Baskerville Old Face" w:hAnsi="Baskerville Old Face"/>
          <w:b/>
          <w:bCs/>
          <w:color w:val="003300"/>
        </w:rPr>
        <w:t xml:space="preserve"> </w:t>
      </w:r>
    </w:p>
    <w:p w14:paraId="6DA6ACEC" w14:textId="77777777" w:rsidR="000026C1" w:rsidRPr="00EC7E8F" w:rsidRDefault="000026C1" w:rsidP="000026C1">
      <w:pPr>
        <w:ind w:firstLine="720"/>
        <w:rPr>
          <w:rFonts w:ascii="Baskerville Old Face" w:hAnsi="Baskerville Old Face"/>
          <w:b/>
          <w:bCs/>
          <w:color w:val="003300"/>
          <w:sz w:val="18"/>
          <w:szCs w:val="18"/>
        </w:rPr>
      </w:pPr>
    </w:p>
    <w:p w14:paraId="2E44D55E" w14:textId="77777777" w:rsidR="000026C1" w:rsidRDefault="000026C1" w:rsidP="000026C1">
      <w:pPr>
        <w:ind w:firstLine="720"/>
        <w:jc w:val="center"/>
        <w:rPr>
          <w:rFonts w:ascii="Baskerville Old Face" w:hAnsi="Baskerville Old Face"/>
          <w:b/>
          <w:bCs/>
          <w:color w:val="003300"/>
        </w:rPr>
      </w:pPr>
      <w:r w:rsidRPr="002006D4">
        <w:rPr>
          <w:rFonts w:ascii="Baskerville Old Face" w:hAnsi="Baskerville Old Face"/>
          <w:b/>
          <w:bCs/>
          <w:color w:val="003300"/>
        </w:rPr>
        <w:t>Craig Collins: Track &amp; Field</w:t>
      </w:r>
      <w:r>
        <w:rPr>
          <w:rFonts w:ascii="Baskerville Old Face" w:hAnsi="Baskerville Old Face"/>
          <w:b/>
          <w:bCs/>
          <w:color w:val="003300"/>
        </w:rPr>
        <w:t xml:space="preserve"> Operations Director</w:t>
      </w:r>
    </w:p>
    <w:p w14:paraId="21BA45E6" w14:textId="77777777" w:rsidR="000026C1" w:rsidRDefault="000026C1" w:rsidP="000026C1">
      <w:pPr>
        <w:ind w:firstLine="720"/>
        <w:jc w:val="center"/>
        <w:rPr>
          <w:rFonts w:ascii="Baskerville Old Face" w:hAnsi="Baskerville Old Face"/>
          <w:b/>
          <w:bCs/>
          <w:color w:val="003300"/>
        </w:rPr>
      </w:pPr>
      <w:r>
        <w:rPr>
          <w:rFonts w:ascii="Baskerville Old Face" w:hAnsi="Baskerville Old Face"/>
          <w:b/>
          <w:bCs/>
          <w:color w:val="003300"/>
        </w:rPr>
        <w:t>Office: 773.629.8854/cell: 773.480.0106</w:t>
      </w:r>
    </w:p>
    <w:p w14:paraId="4412CD27" w14:textId="77777777" w:rsidR="004125A5" w:rsidRPr="007F4D95" w:rsidRDefault="004125A5" w:rsidP="004125A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79CBD8A5" w14:textId="41717735" w:rsidR="00C42A74" w:rsidRPr="007F4D95" w:rsidRDefault="00C42A74" w:rsidP="007F4D9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F4D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PLEASE GET YOUR </w:t>
      </w:r>
      <w:r w:rsidR="00F25087" w:rsidRPr="007F4D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USATF &amp; AAU MEMBERSHIPS</w:t>
      </w:r>
      <w:r w:rsidR="00A77B55" w:rsidRPr="007F4D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ASAP:</w:t>
      </w:r>
    </w:p>
    <w:p w14:paraId="6002639C" w14:textId="4691DAC2" w:rsidR="00A77B55" w:rsidRPr="007F4D95" w:rsidRDefault="001E216B" w:rsidP="007F4D9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F4D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USATF – 21-8677   by </w:t>
      </w:r>
      <w:r w:rsidR="0067556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May 15</w:t>
      </w:r>
      <w:r w:rsidR="00675566" w:rsidRPr="0067556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th</w:t>
      </w:r>
      <w:r w:rsidR="0067556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14:paraId="7888F27D" w14:textId="21D0E566" w:rsidR="001E216B" w:rsidRPr="007F4D95" w:rsidRDefault="001E216B" w:rsidP="007F4D9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F4D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AAU – W3</w:t>
      </w:r>
      <w:r w:rsidR="00C635F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F9BE</w:t>
      </w:r>
      <w:r w:rsidR="00B9259E" w:rsidRPr="007F4D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by </w:t>
      </w:r>
      <w:r w:rsidR="0067556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May 1</w:t>
      </w:r>
      <w:r w:rsidR="00675566" w:rsidRPr="0067556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</w:rPr>
        <w:t>st</w:t>
      </w:r>
      <w:r w:rsidR="0067556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sectPr w:rsidR="001E216B" w:rsidRPr="007F4D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B4B40" w14:textId="77777777" w:rsidR="006B783F" w:rsidRDefault="006B783F" w:rsidP="008400C4">
      <w:pPr>
        <w:spacing w:after="0" w:line="240" w:lineRule="auto"/>
      </w:pPr>
      <w:r>
        <w:separator/>
      </w:r>
    </w:p>
  </w:endnote>
  <w:endnote w:type="continuationSeparator" w:id="0">
    <w:p w14:paraId="1EFF5022" w14:textId="77777777" w:rsidR="006B783F" w:rsidRDefault="006B783F" w:rsidP="0084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F6CB1" w14:textId="77777777" w:rsidR="006B783F" w:rsidRDefault="006B783F" w:rsidP="008400C4">
      <w:pPr>
        <w:spacing w:after="0" w:line="240" w:lineRule="auto"/>
      </w:pPr>
      <w:r>
        <w:separator/>
      </w:r>
    </w:p>
  </w:footnote>
  <w:footnote w:type="continuationSeparator" w:id="0">
    <w:p w14:paraId="7E464C81" w14:textId="77777777" w:rsidR="006B783F" w:rsidRDefault="006B783F" w:rsidP="0084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5ECCA" w14:textId="7B2BD8CB" w:rsidR="008400C4" w:rsidRPr="008400C4" w:rsidRDefault="008400C4" w:rsidP="008400C4">
    <w:pPr>
      <w:pStyle w:val="Header"/>
      <w:jc w:val="center"/>
      <w:rPr>
        <w:rFonts w:ascii="Berlin Sans FB Demi" w:hAnsi="Berlin Sans FB Demi"/>
        <w:b/>
        <w:bCs/>
        <w:color w:val="0070C0"/>
        <w:sz w:val="32"/>
        <w:szCs w:val="32"/>
      </w:rPr>
    </w:pPr>
    <w:r w:rsidRPr="008400C4">
      <w:rPr>
        <w:rFonts w:ascii="Berlin Sans FB Demi" w:hAnsi="Berlin Sans FB Demi"/>
        <w:b/>
        <w:bCs/>
        <w:color w:val="0070C0"/>
        <w:sz w:val="32"/>
        <w:szCs w:val="32"/>
      </w:rPr>
      <w:t>GATELY PARK ATHLETIC CLUB</w:t>
    </w:r>
  </w:p>
  <w:p w14:paraId="1DE72FFF" w14:textId="5F2D69FB" w:rsidR="008400C4" w:rsidRPr="008400C4" w:rsidRDefault="008400C4" w:rsidP="008400C4">
    <w:pPr>
      <w:pStyle w:val="Header"/>
      <w:jc w:val="center"/>
      <w:rPr>
        <w:rFonts w:ascii="Berlin Sans FB Demi" w:hAnsi="Berlin Sans FB Demi"/>
        <w:b/>
        <w:bCs/>
        <w:color w:val="0070C0"/>
        <w:sz w:val="24"/>
        <w:szCs w:val="24"/>
      </w:rPr>
    </w:pPr>
    <w:r w:rsidRPr="00DB05B7">
      <w:rPr>
        <w:rFonts w:ascii="Berlin Sans FB Demi" w:hAnsi="Berlin Sans FB Demi"/>
        <w:b/>
        <w:bCs/>
        <w:i/>
        <w:iCs/>
        <w:sz w:val="24"/>
        <w:szCs w:val="24"/>
      </w:rPr>
      <w:t>(tentative)</w:t>
    </w:r>
    <w:r w:rsidRPr="008400C4">
      <w:rPr>
        <w:rFonts w:ascii="Berlin Sans FB Demi" w:hAnsi="Berlin Sans FB Demi"/>
        <w:b/>
        <w:bCs/>
        <w:color w:val="0070C0"/>
        <w:sz w:val="24"/>
        <w:szCs w:val="24"/>
      </w:rPr>
      <w:t xml:space="preserve"> 202</w:t>
    </w:r>
    <w:r w:rsidR="002B28E2">
      <w:rPr>
        <w:rFonts w:ascii="Berlin Sans FB Demi" w:hAnsi="Berlin Sans FB Demi"/>
        <w:b/>
        <w:bCs/>
        <w:color w:val="0070C0"/>
        <w:sz w:val="24"/>
        <w:szCs w:val="24"/>
      </w:rPr>
      <w:t xml:space="preserve">5 </w:t>
    </w:r>
    <w:r w:rsidRPr="008400C4">
      <w:rPr>
        <w:rFonts w:ascii="Berlin Sans FB Demi" w:hAnsi="Berlin Sans FB Demi"/>
        <w:b/>
        <w:bCs/>
        <w:color w:val="0070C0"/>
        <w:sz w:val="24"/>
        <w:szCs w:val="24"/>
      </w:rPr>
      <w:t>SPRING &amp; SUMMER SCHEDULE</w:t>
    </w:r>
  </w:p>
  <w:p w14:paraId="2A27C349" w14:textId="77777777" w:rsidR="008400C4" w:rsidRPr="008400C4" w:rsidRDefault="008400C4">
    <w:pPr>
      <w:pStyle w:val="Header"/>
      <w:rPr>
        <w:rFonts w:ascii="Berlin Sans FB Demi" w:hAnsi="Berlin Sans FB Dem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52AB2"/>
    <w:multiLevelType w:val="hybridMultilevel"/>
    <w:tmpl w:val="486236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0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15C"/>
    <w:rsid w:val="000026C1"/>
    <w:rsid w:val="00004137"/>
    <w:rsid w:val="00011D69"/>
    <w:rsid w:val="00030254"/>
    <w:rsid w:val="00034400"/>
    <w:rsid w:val="00056D34"/>
    <w:rsid w:val="00060E5A"/>
    <w:rsid w:val="00071D62"/>
    <w:rsid w:val="0007439B"/>
    <w:rsid w:val="00076A6B"/>
    <w:rsid w:val="000C36E8"/>
    <w:rsid w:val="00105D15"/>
    <w:rsid w:val="00123A6C"/>
    <w:rsid w:val="00126F5E"/>
    <w:rsid w:val="00131A80"/>
    <w:rsid w:val="001355CE"/>
    <w:rsid w:val="00182E93"/>
    <w:rsid w:val="00183DCF"/>
    <w:rsid w:val="001E216B"/>
    <w:rsid w:val="001F79A3"/>
    <w:rsid w:val="0022100B"/>
    <w:rsid w:val="002317F2"/>
    <w:rsid w:val="00232FE8"/>
    <w:rsid w:val="0023580F"/>
    <w:rsid w:val="00274384"/>
    <w:rsid w:val="00287B02"/>
    <w:rsid w:val="002A3DAD"/>
    <w:rsid w:val="002B28E2"/>
    <w:rsid w:val="002E6744"/>
    <w:rsid w:val="002E7EF8"/>
    <w:rsid w:val="002F6834"/>
    <w:rsid w:val="003059C1"/>
    <w:rsid w:val="00343192"/>
    <w:rsid w:val="00344D0A"/>
    <w:rsid w:val="00353595"/>
    <w:rsid w:val="00366F3F"/>
    <w:rsid w:val="00394460"/>
    <w:rsid w:val="003A2E4A"/>
    <w:rsid w:val="003B3C21"/>
    <w:rsid w:val="003B727A"/>
    <w:rsid w:val="003C4057"/>
    <w:rsid w:val="003D2100"/>
    <w:rsid w:val="003E1F74"/>
    <w:rsid w:val="004125A5"/>
    <w:rsid w:val="0047094A"/>
    <w:rsid w:val="00477EF5"/>
    <w:rsid w:val="00480841"/>
    <w:rsid w:val="0048515C"/>
    <w:rsid w:val="004D4C08"/>
    <w:rsid w:val="004E10C3"/>
    <w:rsid w:val="004E3E90"/>
    <w:rsid w:val="005365D8"/>
    <w:rsid w:val="00542473"/>
    <w:rsid w:val="005663C6"/>
    <w:rsid w:val="00575648"/>
    <w:rsid w:val="00580022"/>
    <w:rsid w:val="0059267E"/>
    <w:rsid w:val="005975EE"/>
    <w:rsid w:val="005D375E"/>
    <w:rsid w:val="005D622D"/>
    <w:rsid w:val="005F207C"/>
    <w:rsid w:val="005F7E98"/>
    <w:rsid w:val="006015ED"/>
    <w:rsid w:val="00610A2D"/>
    <w:rsid w:val="00634670"/>
    <w:rsid w:val="00642B0C"/>
    <w:rsid w:val="00645C9A"/>
    <w:rsid w:val="00675566"/>
    <w:rsid w:val="00677BD4"/>
    <w:rsid w:val="00693E0E"/>
    <w:rsid w:val="00697B2F"/>
    <w:rsid w:val="006B2463"/>
    <w:rsid w:val="006B783F"/>
    <w:rsid w:val="006C4648"/>
    <w:rsid w:val="006F0EEA"/>
    <w:rsid w:val="006F447C"/>
    <w:rsid w:val="00735705"/>
    <w:rsid w:val="0074753C"/>
    <w:rsid w:val="00773EBF"/>
    <w:rsid w:val="007C7527"/>
    <w:rsid w:val="007E3AC5"/>
    <w:rsid w:val="007F4D95"/>
    <w:rsid w:val="007F6240"/>
    <w:rsid w:val="007F71F8"/>
    <w:rsid w:val="008400C4"/>
    <w:rsid w:val="008433B7"/>
    <w:rsid w:val="00854755"/>
    <w:rsid w:val="00892D11"/>
    <w:rsid w:val="008F0D8C"/>
    <w:rsid w:val="008F1ADB"/>
    <w:rsid w:val="009327A9"/>
    <w:rsid w:val="00933531"/>
    <w:rsid w:val="009372AC"/>
    <w:rsid w:val="00941E3C"/>
    <w:rsid w:val="009435FF"/>
    <w:rsid w:val="009456AC"/>
    <w:rsid w:val="00966DCB"/>
    <w:rsid w:val="00987F29"/>
    <w:rsid w:val="009C6F7C"/>
    <w:rsid w:val="00A11AAF"/>
    <w:rsid w:val="00A578F9"/>
    <w:rsid w:val="00A77B55"/>
    <w:rsid w:val="00A859C2"/>
    <w:rsid w:val="00AD051F"/>
    <w:rsid w:val="00B055DB"/>
    <w:rsid w:val="00B61BAC"/>
    <w:rsid w:val="00B9080D"/>
    <w:rsid w:val="00B9259E"/>
    <w:rsid w:val="00BA0056"/>
    <w:rsid w:val="00BC1D0B"/>
    <w:rsid w:val="00BC4195"/>
    <w:rsid w:val="00BD06DF"/>
    <w:rsid w:val="00C000E3"/>
    <w:rsid w:val="00C179AF"/>
    <w:rsid w:val="00C2680C"/>
    <w:rsid w:val="00C42A74"/>
    <w:rsid w:val="00C635FA"/>
    <w:rsid w:val="00C65B26"/>
    <w:rsid w:val="00C74F5F"/>
    <w:rsid w:val="00C9150D"/>
    <w:rsid w:val="00CC536D"/>
    <w:rsid w:val="00CE1095"/>
    <w:rsid w:val="00CE366C"/>
    <w:rsid w:val="00CE5AEA"/>
    <w:rsid w:val="00CF6521"/>
    <w:rsid w:val="00D246BD"/>
    <w:rsid w:val="00D35A54"/>
    <w:rsid w:val="00D47534"/>
    <w:rsid w:val="00D47BB4"/>
    <w:rsid w:val="00D67B2D"/>
    <w:rsid w:val="00D70581"/>
    <w:rsid w:val="00DA37CE"/>
    <w:rsid w:val="00DB05B7"/>
    <w:rsid w:val="00DC5D7D"/>
    <w:rsid w:val="00DD3DA6"/>
    <w:rsid w:val="00DE16FD"/>
    <w:rsid w:val="00DF31CC"/>
    <w:rsid w:val="00E6513A"/>
    <w:rsid w:val="00E653EE"/>
    <w:rsid w:val="00E96089"/>
    <w:rsid w:val="00EA2856"/>
    <w:rsid w:val="00EF2857"/>
    <w:rsid w:val="00EF6BFE"/>
    <w:rsid w:val="00F21CEE"/>
    <w:rsid w:val="00F25074"/>
    <w:rsid w:val="00F25087"/>
    <w:rsid w:val="00F27B87"/>
    <w:rsid w:val="00F469FC"/>
    <w:rsid w:val="00F53CE1"/>
    <w:rsid w:val="00F566D2"/>
    <w:rsid w:val="00F65FFA"/>
    <w:rsid w:val="00F72782"/>
    <w:rsid w:val="00F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629EF"/>
  <w15:docId w15:val="{1405C8AF-12F0-4CFD-87B5-39A88AA0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1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1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85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1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1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1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1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1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15C"/>
    <w:rPr>
      <w:b/>
      <w:bCs/>
      <w:smallCaps/>
      <w:color w:val="2F5496" w:themeColor="accent1" w:themeShade="BF"/>
      <w:spacing w:val="5"/>
    </w:rPr>
  </w:style>
  <w:style w:type="character" w:customStyle="1" w:styleId="anet-hide-md-down">
    <w:name w:val="anet-hide-md-down"/>
    <w:basedOn w:val="DefaultParagraphFont"/>
    <w:rsid w:val="0048515C"/>
  </w:style>
  <w:style w:type="character" w:styleId="Hyperlink">
    <w:name w:val="Hyperlink"/>
    <w:basedOn w:val="DefaultParagraphFont"/>
    <w:uiPriority w:val="99"/>
    <w:semiHidden/>
    <w:unhideWhenUsed/>
    <w:rsid w:val="0048515C"/>
    <w:rPr>
      <w:color w:val="0000FF"/>
      <w:u w:val="single"/>
    </w:rPr>
  </w:style>
  <w:style w:type="character" w:customStyle="1" w:styleId="notifications-bubble">
    <w:name w:val="notifications-bubble"/>
    <w:basedOn w:val="DefaultParagraphFont"/>
    <w:rsid w:val="0048515C"/>
  </w:style>
  <w:style w:type="character" w:customStyle="1" w:styleId="ng-star-inserted">
    <w:name w:val="ng-star-inserted"/>
    <w:basedOn w:val="DefaultParagraphFont"/>
    <w:rsid w:val="0048515C"/>
  </w:style>
  <w:style w:type="character" w:customStyle="1" w:styleId="badge">
    <w:name w:val="badge"/>
    <w:basedOn w:val="DefaultParagraphFont"/>
    <w:rsid w:val="0048515C"/>
  </w:style>
  <w:style w:type="character" w:customStyle="1" w:styleId="d-none">
    <w:name w:val="d-none"/>
    <w:basedOn w:val="DefaultParagraphFont"/>
    <w:rsid w:val="0048515C"/>
  </w:style>
  <w:style w:type="character" w:customStyle="1" w:styleId="hidden-xs">
    <w:name w:val="hidden-xs"/>
    <w:basedOn w:val="DefaultParagraphFont"/>
    <w:rsid w:val="0048515C"/>
  </w:style>
  <w:style w:type="character" w:customStyle="1" w:styleId="label">
    <w:name w:val="label"/>
    <w:basedOn w:val="DefaultParagraphFont"/>
    <w:rsid w:val="0048515C"/>
  </w:style>
  <w:style w:type="paragraph" w:styleId="NormalWeb">
    <w:name w:val="Normal (Web)"/>
    <w:basedOn w:val="Normal"/>
    <w:uiPriority w:val="99"/>
    <w:semiHidden/>
    <w:unhideWhenUsed/>
    <w:rsid w:val="0048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0C4"/>
  </w:style>
  <w:style w:type="paragraph" w:styleId="Footer">
    <w:name w:val="footer"/>
    <w:basedOn w:val="Normal"/>
    <w:link w:val="FooterChar"/>
    <w:uiPriority w:val="99"/>
    <w:unhideWhenUsed/>
    <w:rsid w:val="0084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2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9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9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10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0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6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3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6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493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2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7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0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55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Collins</dc:creator>
  <cp:keywords/>
  <dc:description/>
  <cp:lastModifiedBy>Craig Collins</cp:lastModifiedBy>
  <cp:revision>65</cp:revision>
  <cp:lastPrinted>2025-04-28T20:40:00Z</cp:lastPrinted>
  <dcterms:created xsi:type="dcterms:W3CDTF">2025-03-27T22:34:00Z</dcterms:created>
  <dcterms:modified xsi:type="dcterms:W3CDTF">2025-05-05T15:13:00Z</dcterms:modified>
</cp:coreProperties>
</file>